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68676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4 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февраля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="00686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867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801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892C88" w:rsidRPr="00892C88" w:rsidTr="00E801A0">
        <w:tc>
          <w:tcPr>
            <w:tcW w:w="4820" w:type="dxa"/>
            <w:hideMark/>
          </w:tcPr>
          <w:p w:rsidR="00892C88" w:rsidRDefault="00E801A0" w:rsidP="000B0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в постановление администрации 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20.01.2026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6D31A9" w:rsidRDefault="006D31A9" w:rsidP="000B0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31A9" w:rsidRDefault="006D31A9" w:rsidP="000B0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31A9" w:rsidRPr="00892C88" w:rsidRDefault="006D31A9" w:rsidP="000B0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администрация ПОСТАНОВЛЯЕТ:</w:t>
            </w:r>
          </w:p>
        </w:tc>
        <w:tc>
          <w:tcPr>
            <w:tcW w:w="472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01A0" w:rsidRPr="00E801A0" w:rsidRDefault="00240C2C" w:rsidP="0090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</w:t>
      </w:r>
      <w:r w:rsid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ципального района «Печора» от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проверки работоспособности резервных и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точников электроснабжения на объек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тах жилищно-коммунального хозяй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ства, ра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B09F2" w:rsidRP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положенных на территории МО МР «Печора»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жению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8C3" w:rsidRDefault="006158C3" w:rsidP="00615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Приложение 2</w:t>
      </w:r>
      <w:r w:rsidRPr="006158C3">
        <w:t xml:space="preserve"> </w:t>
      </w:r>
      <w:r w:rsidRP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жению 2.</w:t>
      </w:r>
    </w:p>
    <w:p w:rsidR="006D31A9" w:rsidRDefault="00CA30BD" w:rsidP="00615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5 изложить в следующей редакции</w:t>
      </w:r>
      <w:r w:rsidR="006D31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158C3" w:rsidRPr="00E801A0" w:rsidRDefault="006158C3" w:rsidP="00615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A30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оставляю за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бой».</w:t>
      </w:r>
    </w:p>
    <w:p w:rsidR="00892C88" w:rsidRPr="00892C88" w:rsidRDefault="00CA30BD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6D31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муниципального района «Печора».</w:t>
      </w:r>
    </w:p>
    <w:p w:rsid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Pr="00892C88" w:rsidRDefault="00E801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92C88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A0B" w:rsidRDefault="00121A0B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1A9" w:rsidRPr="00E801A0" w:rsidRDefault="006D31A9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801A0" w:rsidRPr="00E801A0" w:rsidRDefault="00E801A0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  <w:r w:rsidR="006158C3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801A0" w:rsidRPr="00E801A0" w:rsidRDefault="00E801A0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D366E3">
        <w:rPr>
          <w:rFonts w:ascii="Times New Roman" w:eastAsia="Calibri" w:hAnsi="Times New Roman" w:cs="Times New Roman"/>
          <w:sz w:val="26"/>
          <w:szCs w:val="26"/>
        </w:rPr>
        <w:t>постановлению</w:t>
      </w: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администрации МР «Печора»</w:t>
      </w:r>
    </w:p>
    <w:p w:rsidR="00E801A0" w:rsidRDefault="00E801A0" w:rsidP="00E801A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E801A0">
        <w:rPr>
          <w:rFonts w:ascii="Times New Roman" w:eastAsia="Calibri" w:hAnsi="Times New Roman" w:cs="Times New Roman"/>
          <w:sz w:val="26"/>
          <w:szCs w:val="26"/>
        </w:rPr>
        <w:tab/>
      </w:r>
      <w:r w:rsidRPr="00E801A0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от 4  февраля</w:t>
      </w: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0B09F2">
        <w:rPr>
          <w:rFonts w:ascii="Times New Roman" w:eastAsia="Calibri" w:hAnsi="Times New Roman" w:cs="Times New Roman"/>
          <w:sz w:val="26"/>
          <w:szCs w:val="26"/>
        </w:rPr>
        <w:t>6</w:t>
      </w:r>
      <w:r w:rsidR="00686763">
        <w:rPr>
          <w:rFonts w:ascii="Times New Roman" w:eastAsia="Calibri" w:hAnsi="Times New Roman" w:cs="Times New Roman"/>
          <w:sz w:val="26"/>
          <w:szCs w:val="26"/>
        </w:rPr>
        <w:t xml:space="preserve"> г. № 95</w:t>
      </w:r>
    </w:p>
    <w:p w:rsidR="00E801A0" w:rsidRDefault="00E801A0" w:rsidP="00E801A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801A0" w:rsidRPr="00E801A0" w:rsidRDefault="00E801A0" w:rsidP="00E801A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1A0B" w:rsidRPr="00121A0B" w:rsidRDefault="00686763" w:rsidP="00121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1A0B" w:rsidRPr="00121A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121A0B" w:rsidRPr="00121A0B" w:rsidRDefault="00121A0B" w:rsidP="00121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A0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МР «Печора»</w:t>
      </w:r>
    </w:p>
    <w:p w:rsidR="000B09F2" w:rsidRPr="00892C88" w:rsidRDefault="00121A0B" w:rsidP="00121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A0B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 № 23</w:t>
      </w:r>
      <w:r w:rsidR="000B09F2"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0B09F2" w:rsidRPr="00892C88" w:rsidRDefault="000B09F2" w:rsidP="000B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9F2" w:rsidRPr="00892C88" w:rsidRDefault="000B09F2" w:rsidP="000B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9F2" w:rsidRPr="00892C88" w:rsidRDefault="000B09F2" w:rsidP="000B0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0B09F2" w:rsidRDefault="000B09F2" w:rsidP="000B09F2">
      <w:pPr>
        <w:pStyle w:val="a5"/>
        <w:jc w:val="center"/>
      </w:pPr>
      <w:r w:rsidRPr="00B57E37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7E37">
        <w:rPr>
          <w:rFonts w:ascii="Times New Roman" w:hAnsi="Times New Roman" w:cs="Times New Roman"/>
          <w:sz w:val="26"/>
          <w:szCs w:val="26"/>
        </w:rPr>
        <w:t xml:space="preserve"> по </w:t>
      </w:r>
      <w:r w:rsidRPr="0095709B">
        <w:rPr>
          <w:rFonts w:ascii="Times New Roman" w:hAnsi="Times New Roman" w:cs="Times New Roman"/>
          <w:sz w:val="26"/>
          <w:szCs w:val="26"/>
        </w:rPr>
        <w:t>проверк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570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работоспособности резервных ис</w:t>
      </w:r>
      <w:r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точников электросн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на объектах жи</w:t>
      </w:r>
      <w:r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лищно-ко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ммунального хозяйства,</w:t>
      </w:r>
      <w:r w:rsidRPr="00EC691F">
        <w:t xml:space="preserve"> </w:t>
      </w:r>
    </w:p>
    <w:p w:rsidR="000B09F2" w:rsidRDefault="000B09F2" w:rsidP="000B09F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</w:t>
      </w:r>
      <w:r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МР «Печора»</w:t>
      </w:r>
    </w:p>
    <w:p w:rsidR="000B09F2" w:rsidRDefault="000B09F2" w:rsidP="000B09F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B09F2" w:rsidRDefault="000B09F2" w:rsidP="000B09F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B09F2" w:rsidRDefault="000B09F2" w:rsidP="000B09F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7"/>
        <w:gridCol w:w="6707"/>
      </w:tblGrid>
      <w:tr w:rsidR="000B09F2" w:rsidRPr="00066A99" w:rsidTr="001849C3">
        <w:trPr>
          <w:trHeight w:val="41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BE250C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Щутов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О.И.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7668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r w:rsidR="0076686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Глава муниципального района «Печора»</w:t>
            </w:r>
            <w:r w:rsidR="007A792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="0076686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руководитель администрации</w:t>
            </w: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–председател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ь комиссии;</w:t>
            </w:r>
          </w:p>
        </w:tc>
      </w:tr>
      <w:tr w:rsidR="000B09F2" w:rsidRPr="00066A99" w:rsidTr="001849C3">
        <w:trPr>
          <w:trHeight w:val="41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Ивашевская</w:t>
            </w:r>
            <w:proofErr w:type="spellEnd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Т.И.</w:t>
            </w:r>
          </w:p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заместитель начальника отдела жилищно-коммунального хозяйства админ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истрации МР «Печора» – секретарь;</w:t>
            </w:r>
          </w:p>
        </w:tc>
      </w:tr>
      <w:tr w:rsidR="000B09F2" w:rsidRPr="00066A99" w:rsidTr="001849C3">
        <w:trPr>
          <w:trHeight w:val="1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Члены комиссии:</w:t>
            </w:r>
          </w:p>
        </w:tc>
      </w:tr>
      <w:tr w:rsidR="000B09F2" w:rsidRPr="00066A99" w:rsidTr="001849C3">
        <w:trPr>
          <w:trHeight w:val="711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Плетнёв</w:t>
            </w:r>
            <w:proofErr w:type="spellEnd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Е.В.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начальник отдела жилищно-коммунального хозяйства администрации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B09F2" w:rsidRPr="00066A99" w:rsidTr="001849C3">
        <w:trPr>
          <w:trHeight w:val="573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Олейник В.Н.</w:t>
            </w:r>
          </w:p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2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r w:rsidR="00121A0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начальник</w:t>
            </w: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Госжилинспекции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="00121A0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 г. Печоре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B09F2" w:rsidRPr="00066A99" w:rsidTr="001849C3">
        <w:trPr>
          <w:trHeight w:val="548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Уляшева</w:t>
            </w:r>
            <w:proofErr w:type="spellEnd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Е.Н.</w:t>
            </w:r>
          </w:p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государственный инспектор отдела по энергетическому надзору и ГТС Печор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ского управления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Ростехнадзор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»;</w:t>
            </w:r>
          </w:p>
        </w:tc>
      </w:tr>
      <w:tr w:rsidR="000B09F2" w:rsidRPr="00066A99" w:rsidTr="001849C3">
        <w:trPr>
          <w:trHeight w:val="60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Филиппова Н.Г.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066A99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заведующий сектором осуществления муниципального контроля администрации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B09F2" w:rsidRPr="00066A99" w:rsidTr="001849C3">
        <w:trPr>
          <w:trHeight w:val="34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5D37C0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Квашнин Н.Н.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5D37C0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D37C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</w:t>
            </w:r>
            <w:r w:rsidRPr="005D37C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ачальник МКУ «Управления ГО и ЧС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B09F2" w:rsidRPr="00066A99" w:rsidTr="001849C3">
        <w:trPr>
          <w:trHeight w:val="34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Пищула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А.Е.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F2" w:rsidRPr="005D37C0" w:rsidRDefault="000B09F2" w:rsidP="00184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начальник 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Печорского пожарно-спасательного гарниз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</w:t>
            </w:r>
            <w:r w:rsidR="00B86A9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</w:tr>
    </w:tbl>
    <w:p w:rsidR="007C7C02" w:rsidRDefault="007C7C02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686763" w:rsidP="0068676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____________________________________».</w:t>
      </w: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61D6D" w:rsidRDefault="00E61D6D" w:rsidP="00CA30B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86763" w:rsidRDefault="0068676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158C3" w:rsidRPr="00E801A0" w:rsidRDefault="006158C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158C3" w:rsidRPr="00E801A0" w:rsidRDefault="006158C3" w:rsidP="006158C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постановлению</w:t>
      </w: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администрации МР «Печора»</w:t>
      </w:r>
    </w:p>
    <w:p w:rsidR="006158C3" w:rsidRDefault="006158C3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01A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686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</w:r>
      <w:r w:rsidR="00686763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от   4  февраля  </w:t>
      </w:r>
      <w:r w:rsidRPr="00E801A0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686763">
        <w:rPr>
          <w:rFonts w:ascii="Times New Roman" w:eastAsia="Calibri" w:hAnsi="Times New Roman" w:cs="Times New Roman"/>
          <w:sz w:val="26"/>
          <w:szCs w:val="26"/>
        </w:rPr>
        <w:t xml:space="preserve"> г. № 95</w:t>
      </w:r>
    </w:p>
    <w:p w:rsidR="00121A0B" w:rsidRDefault="00121A0B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1A0B" w:rsidRDefault="00121A0B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1A0B" w:rsidRPr="004C1175" w:rsidRDefault="00686763" w:rsidP="00121A0B">
      <w:pPr>
        <w:pStyle w:val="a5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1A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121A0B" w:rsidRPr="004C1175" w:rsidRDefault="00121A0B" w:rsidP="00121A0B">
      <w:pPr>
        <w:pStyle w:val="a5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МР «Печора»</w:t>
      </w:r>
    </w:p>
    <w:p w:rsidR="00121A0B" w:rsidRDefault="00121A0B" w:rsidP="00121A0B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</w:p>
    <w:p w:rsidR="006158C3" w:rsidRDefault="006158C3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158C3" w:rsidRDefault="006158C3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158C3" w:rsidRDefault="006158C3" w:rsidP="006158C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158C3" w:rsidRDefault="006158C3" w:rsidP="00615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D6D" w:rsidRPr="00A34B60" w:rsidRDefault="00E61D6D" w:rsidP="00E61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E61D6D" w:rsidRDefault="00E61D6D" w:rsidP="00E61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проверки </w:t>
      </w:r>
      <w:r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работоспособности резервных источников электросна</w:t>
      </w:r>
      <w:r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жения на объектах жилищно-коммунального хозяйства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Pr="00EC69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расположенных</w:t>
      </w:r>
    </w:p>
    <w:p w:rsidR="00E61D6D" w:rsidRPr="00A34B60" w:rsidRDefault="00E61D6D" w:rsidP="00E61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МО МР «Печора»</w:t>
      </w:r>
    </w:p>
    <w:p w:rsidR="00E61D6D" w:rsidRPr="00F52BC4" w:rsidRDefault="00E61D6D" w:rsidP="00E61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D6D" w:rsidRPr="00F52BC4" w:rsidRDefault="00E61D6D" w:rsidP="00E61D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2977"/>
        <w:gridCol w:w="1701"/>
      </w:tblGrid>
      <w:tr w:rsidR="00E61D6D" w:rsidRPr="00F52BC4" w:rsidTr="001849C3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резер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источн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электр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нахождения 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источника электр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</w:p>
        </w:tc>
      </w:tr>
      <w:tr w:rsidR="00E61D6D" w:rsidRPr="00F52BC4" w:rsidTr="001849C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Печорский филиал АО «Коми тепл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компания»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№49 п. Луговой ул. Центральная д.13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E61D6D" w:rsidRPr="00F52BC4" w:rsidTr="001849C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1">
              <w:rPr>
                <w:rFonts w:ascii="Times New Roman" w:hAnsi="Times New Roman" w:cs="Times New Roman"/>
              </w:rPr>
              <w:t>Котельная №61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321">
              <w:rPr>
                <w:rFonts w:ascii="Times New Roman" w:hAnsi="Times New Roman" w:cs="Times New Roman"/>
              </w:rPr>
              <w:t>Чикшино ул. Привокзальная д.32а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D6D" w:rsidRPr="00F52BC4" w:rsidTr="001849C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0D3321" w:rsidRDefault="00E61D6D" w:rsidP="00184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321">
              <w:rPr>
                <w:rFonts w:ascii="Times New Roman" w:hAnsi="Times New Roman" w:cs="Times New Roman"/>
              </w:rPr>
              <w:t>Печора Печ</w:t>
            </w:r>
            <w:r>
              <w:rPr>
                <w:rFonts w:ascii="Times New Roman" w:hAnsi="Times New Roman" w:cs="Times New Roman"/>
              </w:rPr>
              <w:t>о</w:t>
            </w:r>
            <w:r w:rsidRPr="000D3321">
              <w:rPr>
                <w:rFonts w:ascii="Times New Roman" w:hAnsi="Times New Roman" w:cs="Times New Roman"/>
              </w:rPr>
              <w:t>рский проспект 27/13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D6D" w:rsidRPr="00F52BC4" w:rsidTr="001849C3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«Горв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АД-30 Т-400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Печора, ул. М. Булгак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вой, д.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E61D6D" w:rsidRPr="00F52BC4" w:rsidTr="001849C3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«ТЭК-Печора»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846508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бензин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ELITECH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СГБ-3000Р 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8C518B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Печора,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E61D6D" w:rsidRPr="00F52BC4" w:rsidTr="001849C3">
        <w:trPr>
          <w:trHeight w:val="6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8C518B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Pr="008C518B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Печора, ул. Островского, д. 73В (гараж)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веро-Запад» в Республике Коми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водственное отделение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«Печорские электрические сети»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АПДЭС-200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t>с 02.02.2026 по 10.02.2026</w:t>
            </w: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ЭД200-Т400-1РК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АД-100С-Т400-1РГ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Печорский проспект, д. 16 (ТП№7)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АПДЭС-100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АДРя100-Т400-1РГХП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Elitech</w:t>
            </w:r>
            <w:proofErr w:type="spellEnd"/>
            <w:r w:rsidRPr="00787552">
              <w:t xml:space="preserve"> БЭС 8000 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Elitech</w:t>
            </w:r>
            <w:proofErr w:type="spellEnd"/>
            <w:r w:rsidRPr="00787552">
              <w:t xml:space="preserve"> БЭС 6500 РСИ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Huter</w:t>
            </w:r>
            <w:proofErr w:type="spellEnd"/>
            <w:r w:rsidRPr="00787552">
              <w:t xml:space="preserve"> DY6500LXW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PRAKTIKA SPG 6500E2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Elitech</w:t>
            </w:r>
            <w:proofErr w:type="spellEnd"/>
            <w:r w:rsidRPr="00787552">
              <w:t xml:space="preserve"> БЭС 8000 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 xml:space="preserve">г. Печора, </w:t>
            </w:r>
            <w:proofErr w:type="spellStart"/>
            <w:r w:rsidRPr="00787552">
              <w:t>ул.Щипачкина</w:t>
            </w:r>
            <w:proofErr w:type="spellEnd"/>
            <w:r w:rsidRPr="00787552">
              <w:t>, д.10А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Huter</w:t>
            </w:r>
            <w:proofErr w:type="spellEnd"/>
            <w:r w:rsidRPr="00787552">
              <w:t xml:space="preserve"> DY6500LXW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 xml:space="preserve">г. Печора, </w:t>
            </w:r>
            <w:proofErr w:type="spellStart"/>
            <w:r w:rsidRPr="00787552">
              <w:t>ул.Щипачкина</w:t>
            </w:r>
            <w:proofErr w:type="spellEnd"/>
            <w:r w:rsidRPr="00787552">
              <w:t>, д.10А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Elitech</w:t>
            </w:r>
            <w:proofErr w:type="spellEnd"/>
            <w:r w:rsidRPr="00787552">
              <w:t xml:space="preserve"> БЭС 8000 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Кожвинский</w:t>
            </w:r>
            <w:proofErr w:type="spellEnd"/>
            <w:r w:rsidRPr="00787552">
              <w:t xml:space="preserve"> РЭС ПО "ПЭС", пгт. Кожва, ул. М</w:t>
            </w:r>
            <w:r w:rsidRPr="00787552">
              <w:t>и</w:t>
            </w:r>
            <w:r w:rsidRPr="00787552"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Huter</w:t>
            </w:r>
            <w:proofErr w:type="spellEnd"/>
            <w:r w:rsidRPr="00787552">
              <w:t xml:space="preserve"> DY6500LXW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Кожвинский</w:t>
            </w:r>
            <w:proofErr w:type="spellEnd"/>
            <w:r w:rsidRPr="00787552">
              <w:t xml:space="preserve"> РЭС ПО "ПЭС", пгт. Кожва, ул. М</w:t>
            </w:r>
            <w:r w:rsidRPr="00787552">
              <w:t>и</w:t>
            </w:r>
            <w:r w:rsidRPr="00787552"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SDMO LX4000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 xml:space="preserve">п. Каджером, база при ПС 110 </w:t>
            </w:r>
            <w:proofErr w:type="spellStart"/>
            <w:r w:rsidRPr="00787552">
              <w:t>кВ</w:t>
            </w:r>
            <w:proofErr w:type="spellEnd"/>
            <w:r w:rsidRPr="00787552">
              <w:t xml:space="preserve"> Каджером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E61D6D" w:rsidRPr="00F52BC4" w:rsidTr="001849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Pr="00F52BC4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D6D" w:rsidRDefault="00E61D6D" w:rsidP="00184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787552">
              <w:t>Elitech</w:t>
            </w:r>
            <w:proofErr w:type="spellEnd"/>
            <w:r w:rsidRPr="00787552">
              <w:t xml:space="preserve"> БЭС 6500 РСИ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6D" w:rsidRPr="00787552" w:rsidRDefault="00E61D6D" w:rsidP="001849C3">
            <w:pPr>
              <w:pStyle w:val="af9"/>
              <w:spacing w:before="0" w:beforeAutospacing="0" w:after="0" w:afterAutospacing="0"/>
              <w:jc w:val="center"/>
            </w:pPr>
            <w:r w:rsidRPr="00787552">
              <w:t xml:space="preserve">п. Каджером, база при ПС 110 </w:t>
            </w:r>
            <w:proofErr w:type="spellStart"/>
            <w:r w:rsidRPr="00787552">
              <w:t>кВ</w:t>
            </w:r>
            <w:proofErr w:type="spellEnd"/>
            <w:r w:rsidRPr="00787552">
              <w:t xml:space="preserve"> Каджером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1D6D" w:rsidRDefault="00E61D6D" w:rsidP="001849C3">
            <w:pPr>
              <w:pStyle w:val="af9"/>
              <w:spacing w:before="0" w:beforeAutospacing="0" w:after="0" w:afterAutospacing="0"/>
              <w:jc w:val="center"/>
            </w:pPr>
          </w:p>
        </w:tc>
      </w:tr>
    </w:tbl>
    <w:p w:rsidR="00E61D6D" w:rsidRDefault="00686763" w:rsidP="0068676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_____________________________________».</w:t>
      </w:r>
    </w:p>
    <w:sectPr w:rsidR="00E61D6D" w:rsidSect="00E801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35ACF"/>
    <w:rsid w:val="00066A99"/>
    <w:rsid w:val="000B09F2"/>
    <w:rsid w:val="001026DD"/>
    <w:rsid w:val="00102C06"/>
    <w:rsid w:val="00121A0B"/>
    <w:rsid w:val="001220E5"/>
    <w:rsid w:val="001946D5"/>
    <w:rsid w:val="001D43D3"/>
    <w:rsid w:val="001F4309"/>
    <w:rsid w:val="00240C2C"/>
    <w:rsid w:val="0029194D"/>
    <w:rsid w:val="002F101F"/>
    <w:rsid w:val="00304727"/>
    <w:rsid w:val="00312748"/>
    <w:rsid w:val="0031409A"/>
    <w:rsid w:val="003252BC"/>
    <w:rsid w:val="003E7162"/>
    <w:rsid w:val="00440997"/>
    <w:rsid w:val="004B2FE7"/>
    <w:rsid w:val="00547DC2"/>
    <w:rsid w:val="00590317"/>
    <w:rsid w:val="005D37C0"/>
    <w:rsid w:val="00603369"/>
    <w:rsid w:val="0061385F"/>
    <w:rsid w:val="006158C3"/>
    <w:rsid w:val="00686763"/>
    <w:rsid w:val="006D31A9"/>
    <w:rsid w:val="006F5028"/>
    <w:rsid w:val="00700533"/>
    <w:rsid w:val="0076686C"/>
    <w:rsid w:val="007744CF"/>
    <w:rsid w:val="007836CB"/>
    <w:rsid w:val="007A792C"/>
    <w:rsid w:val="007C7C02"/>
    <w:rsid w:val="007D56FB"/>
    <w:rsid w:val="008041B4"/>
    <w:rsid w:val="00817A8F"/>
    <w:rsid w:val="00820196"/>
    <w:rsid w:val="00831EB3"/>
    <w:rsid w:val="00834E21"/>
    <w:rsid w:val="00876543"/>
    <w:rsid w:val="008775F0"/>
    <w:rsid w:val="008922FC"/>
    <w:rsid w:val="00892C88"/>
    <w:rsid w:val="00906989"/>
    <w:rsid w:val="00912FDC"/>
    <w:rsid w:val="00925294"/>
    <w:rsid w:val="00934A24"/>
    <w:rsid w:val="00965A92"/>
    <w:rsid w:val="00996314"/>
    <w:rsid w:val="009A2FB1"/>
    <w:rsid w:val="009A46A4"/>
    <w:rsid w:val="009A5FDA"/>
    <w:rsid w:val="009B7CFD"/>
    <w:rsid w:val="009C74EE"/>
    <w:rsid w:val="009D0471"/>
    <w:rsid w:val="00A2702A"/>
    <w:rsid w:val="00A52C39"/>
    <w:rsid w:val="00AC682E"/>
    <w:rsid w:val="00AD371E"/>
    <w:rsid w:val="00B36E7E"/>
    <w:rsid w:val="00B57E37"/>
    <w:rsid w:val="00B86A96"/>
    <w:rsid w:val="00BA5D95"/>
    <w:rsid w:val="00BD044E"/>
    <w:rsid w:val="00BD1567"/>
    <w:rsid w:val="00BE250C"/>
    <w:rsid w:val="00C04EEB"/>
    <w:rsid w:val="00C7723E"/>
    <w:rsid w:val="00C77DD0"/>
    <w:rsid w:val="00CA30BD"/>
    <w:rsid w:val="00CA36A3"/>
    <w:rsid w:val="00CE1255"/>
    <w:rsid w:val="00D07F40"/>
    <w:rsid w:val="00D11697"/>
    <w:rsid w:val="00D366E3"/>
    <w:rsid w:val="00D433CB"/>
    <w:rsid w:val="00D633B1"/>
    <w:rsid w:val="00D76399"/>
    <w:rsid w:val="00DD0519"/>
    <w:rsid w:val="00DE36DB"/>
    <w:rsid w:val="00E10E04"/>
    <w:rsid w:val="00E12862"/>
    <w:rsid w:val="00E17422"/>
    <w:rsid w:val="00E309ED"/>
    <w:rsid w:val="00E61D6D"/>
    <w:rsid w:val="00E75D88"/>
    <w:rsid w:val="00E76967"/>
    <w:rsid w:val="00E801A0"/>
    <w:rsid w:val="00E84D3C"/>
    <w:rsid w:val="00E93209"/>
    <w:rsid w:val="00EA5EB4"/>
    <w:rsid w:val="00EB4743"/>
    <w:rsid w:val="00EC1AE3"/>
    <w:rsid w:val="00ED64E9"/>
    <w:rsid w:val="00F02FCF"/>
    <w:rsid w:val="00F20C6F"/>
    <w:rsid w:val="00F319BF"/>
    <w:rsid w:val="00F33D5B"/>
    <w:rsid w:val="00F52BC4"/>
    <w:rsid w:val="00F54ACE"/>
    <w:rsid w:val="00F64D02"/>
    <w:rsid w:val="00F97838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6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51</cp:revision>
  <cp:lastPrinted>2026-02-05T09:38:00Z</cp:lastPrinted>
  <dcterms:created xsi:type="dcterms:W3CDTF">2023-06-14T09:35:00Z</dcterms:created>
  <dcterms:modified xsi:type="dcterms:W3CDTF">2026-02-05T09:39:00Z</dcterms:modified>
</cp:coreProperties>
</file>